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CE3E79" w:rsidRDefault="00CE3E79" w:rsidP="00CE3E7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CE3E79" w:rsidRDefault="00CE3E79" w:rsidP="00CE3E7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CE3E79" w:rsidRDefault="00CE3E79" w:rsidP="00CE3E7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04-335</w:t>
      </w:r>
    </w:p>
    <w:p w:rsidR="00CE3E79" w:rsidRDefault="00CE3E79" w:rsidP="00CE3E7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18.05.2018.</w:t>
      </w:r>
      <w:r>
        <w:rPr>
          <w:rFonts w:ascii="Arial" w:hAnsi="Arial" w:cs="Arial"/>
          <w:noProof/>
          <w:lang w:val="sr-Cyrl-CS"/>
        </w:rPr>
        <w:t>године</w:t>
      </w:r>
    </w:p>
    <w:p w:rsidR="00CE3E79" w:rsidRDefault="00CE3E79" w:rsidP="00CE3E7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CE3E79" w:rsidRDefault="00CE3E79" w:rsidP="00CE3E7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CE3E79" w:rsidRPr="00CE3E79" w:rsidRDefault="00CE3E79" w:rsidP="00CE3E79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r>
        <w:rPr>
          <w:rFonts w:ascii="Arial" w:hAnsi="Arial" w:cs="Arial"/>
          <w:lang/>
        </w:rPr>
        <w:t xml:space="preserve">услуге сервисирања и поправки медицинских апарата –партија 5. </w:t>
      </w:r>
      <w:proofErr w:type="spellStart"/>
      <w:r w:rsidRPr="005C7A58">
        <w:rPr>
          <w:rFonts w:ascii="Arial" w:hAnsi="Arial" w:cs="Arial"/>
          <w:b/>
          <w:iCs/>
        </w:rPr>
        <w:t>Редован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годишњисервис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аутоклава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r w:rsidRPr="005C7A58">
        <w:rPr>
          <w:rFonts w:ascii="Arial" w:hAnsi="Arial" w:cs="Arial"/>
          <w:b/>
          <w:iCs/>
          <w:lang w:val="sr-Latn-CS"/>
        </w:rPr>
        <w:t>Systec модел ELV 5075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партије: 50.000,00  (без ПДВ-а).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37.800,00  дин без ПДВ-а;44.856,00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37.800,00    дин без ПДВ-а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37.800,00   дин без ПДВ-а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37.800,00  дин без ПДВ-а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37.800,00  дин без ПДВ-а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18.05..2018.године</w:t>
      </w:r>
    </w:p>
    <w:p w:rsidR="00CE3E79" w:rsidRPr="005C7A58" w:rsidRDefault="00CE3E79" w:rsidP="00CE3E7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5C7A58">
        <w:rPr>
          <w:rFonts w:ascii="Arial" w:hAnsi="Arial" w:cs="Arial"/>
          <w:noProof/>
          <w:lang w:val="sr-Latn-CS"/>
        </w:rPr>
        <w:t>Proanalytica doo, Булевар уметности 27</w:t>
      </w:r>
      <w:r w:rsidRPr="005C7A58">
        <w:rPr>
          <w:rFonts w:ascii="Arial" w:hAnsi="Arial" w:cs="Arial"/>
          <w:noProof/>
        </w:rPr>
        <w:t>, Београд, ПИБ 100164032, матични број 17242806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CE3E79" w:rsidRDefault="00CE3E79" w:rsidP="00CE3E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CE3E79" w:rsidRDefault="00CE3E79" w:rsidP="00CE3E7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E92E21" w:rsidRDefault="00E92E21"/>
    <w:sectPr w:rsidR="00E92E21" w:rsidSect="00E92E2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3E79"/>
    <w:rsid w:val="00CE3E79"/>
    <w:rsid w:val="00E9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7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2018-05-18T11:22:00Z</cp:lastPrinted>
  <dcterms:created xsi:type="dcterms:W3CDTF">2018-05-18T11:13:00Z</dcterms:created>
  <dcterms:modified xsi:type="dcterms:W3CDTF">2018-05-18T11:22:00Z</dcterms:modified>
</cp:coreProperties>
</file>